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99A" w:rsidRDefault="0035799A" w:rsidP="003579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График</w:t>
      </w:r>
    </w:p>
    <w:p w:rsidR="0035799A" w:rsidRDefault="0035799A" w:rsidP="003579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личного приема граждан депутатами сельского Совета</w:t>
      </w:r>
    </w:p>
    <w:p w:rsidR="0035799A" w:rsidRDefault="0035799A" w:rsidP="003579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</w:p>
    <w:p w:rsidR="0035799A" w:rsidRDefault="0035799A" w:rsidP="003579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Духовницкого муниципального района</w:t>
      </w:r>
    </w:p>
    <w:p w:rsidR="0035799A" w:rsidRDefault="0035799A" w:rsidP="003579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2021 год</w:t>
      </w:r>
      <w:bookmarkStart w:id="0" w:name="_GoBack"/>
      <w:bookmarkEnd w:id="0"/>
    </w:p>
    <w:p w:rsidR="0035799A" w:rsidRDefault="0035799A" w:rsidP="003579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2920"/>
        <w:gridCol w:w="2532"/>
        <w:gridCol w:w="2211"/>
      </w:tblGrid>
      <w:tr w:rsidR="0035799A" w:rsidTr="00D635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№ </w:t>
            </w:r>
          </w:p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ФИО </w:t>
            </w:r>
          </w:p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депутата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Место проведения приема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Время проведения </w:t>
            </w:r>
          </w:p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приема</w:t>
            </w:r>
          </w:p>
        </w:tc>
      </w:tr>
      <w:tr w:rsidR="0035799A" w:rsidTr="00D635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Липатова Ирина Михайловна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ригорьевка</w:t>
            </w:r>
            <w:proofErr w:type="spellEnd"/>
          </w:p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Тел. 2-34-17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Второй вторник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месяца</w:t>
            </w:r>
          </w:p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15:00-17:00</w:t>
            </w:r>
          </w:p>
        </w:tc>
      </w:tr>
      <w:tr w:rsidR="0035799A" w:rsidTr="00D635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Покровская Лариса Борисовна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огородское</w:t>
            </w:r>
            <w:proofErr w:type="spellEnd"/>
          </w:p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Тел. 2-39-45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Второй вторник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месяца</w:t>
            </w:r>
          </w:p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09:00-12:00</w:t>
            </w:r>
          </w:p>
        </w:tc>
      </w:tr>
      <w:tr w:rsidR="0035799A" w:rsidTr="00D635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Трифонов Иван Григорьевич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икольское</w:t>
            </w:r>
            <w:proofErr w:type="spellEnd"/>
          </w:p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Тел. 2-33-41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Первый понедельник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месяца</w:t>
            </w:r>
          </w:p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09:00-12:00</w:t>
            </w:r>
          </w:p>
        </w:tc>
      </w:tr>
      <w:tr w:rsidR="0035799A" w:rsidTr="00D635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Гордюхин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Виктор Николаевич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икольское</w:t>
            </w:r>
            <w:proofErr w:type="spellEnd"/>
          </w:p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Тел. 2-33-41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Второй понедельник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месяца</w:t>
            </w:r>
          </w:p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09:00-12:00</w:t>
            </w:r>
          </w:p>
        </w:tc>
      </w:tr>
      <w:tr w:rsidR="0035799A" w:rsidTr="00D635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Андронов Сергей Александрович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рыковка</w:t>
            </w:r>
            <w:proofErr w:type="spellEnd"/>
          </w:p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Тел. 2-31-45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Первый четверг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месяца</w:t>
            </w:r>
          </w:p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15:00-17:00</w:t>
            </w:r>
          </w:p>
        </w:tc>
      </w:tr>
      <w:tr w:rsidR="0035799A" w:rsidTr="00D635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Светлана Григорьевна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огородское</w:t>
            </w:r>
            <w:proofErr w:type="spellEnd"/>
          </w:p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Тел. 2-39-45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Первый вторник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месяца</w:t>
            </w:r>
          </w:p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09:00-12:00</w:t>
            </w:r>
          </w:p>
        </w:tc>
      </w:tr>
      <w:tr w:rsidR="0035799A" w:rsidTr="00D635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7.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Мальцева Лариса Викторовна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рыковка</w:t>
            </w:r>
            <w:proofErr w:type="spellEnd"/>
          </w:p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Тел. 2-31-45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Первый четверг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месяца</w:t>
            </w:r>
          </w:p>
          <w:p w:rsidR="0035799A" w:rsidRDefault="0035799A" w:rsidP="00D63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15:00-17:00</w:t>
            </w:r>
          </w:p>
        </w:tc>
      </w:tr>
      <w:tr w:rsidR="0035799A" w:rsidTr="00D635E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Pr="003E1486" w:rsidRDefault="0035799A" w:rsidP="00D63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1486">
              <w:rPr>
                <w:rFonts w:ascii="Times New Roman" w:hAnsi="Times New Roman"/>
              </w:rPr>
              <w:t xml:space="preserve">               </w:t>
            </w:r>
            <w:r w:rsidRPr="003E148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Pr="003E1486" w:rsidRDefault="0035799A" w:rsidP="00D63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1486">
              <w:rPr>
                <w:rFonts w:ascii="Times New Roman" w:hAnsi="Times New Roman"/>
                <w:sz w:val="28"/>
                <w:szCs w:val="28"/>
              </w:rPr>
              <w:t xml:space="preserve">    Тюленева Татьяна                     </w:t>
            </w:r>
          </w:p>
          <w:p w:rsidR="0035799A" w:rsidRPr="003E1486" w:rsidRDefault="0035799A" w:rsidP="00D63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1486">
              <w:rPr>
                <w:rFonts w:ascii="Times New Roman" w:hAnsi="Times New Roman"/>
                <w:sz w:val="28"/>
                <w:szCs w:val="28"/>
              </w:rPr>
              <w:t xml:space="preserve">          Николаевна  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Pr="003E1486" w:rsidRDefault="0035799A" w:rsidP="00D63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1486">
              <w:rPr>
                <w:rFonts w:ascii="Times New Roman" w:hAnsi="Times New Roman"/>
              </w:rPr>
              <w:t xml:space="preserve">    </w:t>
            </w:r>
            <w:r w:rsidRPr="003E1486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35799A" w:rsidRPr="003E1486" w:rsidRDefault="0035799A" w:rsidP="00D63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1486">
              <w:rPr>
                <w:rFonts w:ascii="Times New Roman" w:hAnsi="Times New Roman"/>
                <w:sz w:val="28"/>
                <w:szCs w:val="28"/>
              </w:rPr>
              <w:t xml:space="preserve">    с. Богородское</w:t>
            </w:r>
          </w:p>
          <w:p w:rsidR="0035799A" w:rsidRPr="003E1486" w:rsidRDefault="0035799A" w:rsidP="00D63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1486">
              <w:rPr>
                <w:rFonts w:ascii="Times New Roman" w:hAnsi="Times New Roman"/>
                <w:sz w:val="28"/>
                <w:szCs w:val="28"/>
              </w:rPr>
              <w:t xml:space="preserve">    тел. 2-39-45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99A" w:rsidRPr="003E1486" w:rsidRDefault="0035799A" w:rsidP="00D63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1486">
              <w:rPr>
                <w:rFonts w:ascii="Times New Roman" w:hAnsi="Times New Roman"/>
                <w:sz w:val="28"/>
                <w:szCs w:val="28"/>
              </w:rPr>
              <w:t>Третий вторник</w:t>
            </w:r>
          </w:p>
          <w:p w:rsidR="0035799A" w:rsidRPr="003E1486" w:rsidRDefault="0035799A" w:rsidP="00D6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86">
              <w:rPr>
                <w:rFonts w:ascii="Times New Roman" w:hAnsi="Times New Roman"/>
                <w:sz w:val="28"/>
                <w:szCs w:val="28"/>
              </w:rPr>
              <w:t>месяца</w:t>
            </w:r>
          </w:p>
          <w:p w:rsidR="0035799A" w:rsidRPr="003E1486" w:rsidRDefault="0035799A" w:rsidP="00D63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1486">
              <w:rPr>
                <w:rFonts w:ascii="Times New Roman" w:hAnsi="Times New Roman"/>
                <w:sz w:val="28"/>
                <w:szCs w:val="28"/>
              </w:rPr>
              <w:t xml:space="preserve">     09:00-12:00</w:t>
            </w:r>
          </w:p>
        </w:tc>
      </w:tr>
    </w:tbl>
    <w:p w:rsidR="0035799A" w:rsidRDefault="0035799A" w:rsidP="0035799A"/>
    <w:p w:rsidR="0035799A" w:rsidRDefault="0035799A" w:rsidP="0035799A"/>
    <w:p w:rsidR="00441C98" w:rsidRDefault="00441C98"/>
    <w:sectPr w:rsidR="00441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52"/>
    <w:rsid w:val="0035799A"/>
    <w:rsid w:val="00441C98"/>
    <w:rsid w:val="005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2021-02-02T07:24:00Z</dcterms:created>
  <dcterms:modified xsi:type="dcterms:W3CDTF">2021-02-02T07:25:00Z</dcterms:modified>
</cp:coreProperties>
</file>